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80C" w:rsidRPr="0063060C" w:rsidRDefault="0024283D" w:rsidP="0048380C">
      <w:pPr>
        <w:shd w:val="clear" w:color="auto" w:fill="FFFFFF"/>
        <w:spacing w:before="300" w:after="300" w:line="390" w:lineRule="atLeast"/>
        <w:outlineLvl w:val="1"/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u w:val="single"/>
          <w:lang w:eastAsia="en-IN"/>
        </w:rPr>
      </w:pPr>
      <w:r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u w:val="single"/>
          <w:lang w:eastAsia="en-IN"/>
        </w:rPr>
        <w:t xml:space="preserve">                            Resume</w:t>
      </w:r>
      <w:r w:rsidR="00242577"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u w:val="single"/>
          <w:lang w:eastAsia="en-IN"/>
        </w:rPr>
        <w:t xml:space="preserve">                 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u w:val="single"/>
          <w:lang w:eastAsia="en-IN"/>
        </w:rPr>
        <w:t xml:space="preserve">             </w:t>
      </w:r>
      <w:r w:rsidRPr="0024283D">
        <w:rPr>
          <w:rFonts w:ascii="Helvetica" w:eastAsia="Times New Roman" w:hAnsi="Helvetica" w:cs="Helvetica"/>
          <w:b/>
          <w:bCs/>
          <w:noProof/>
          <w:color w:val="000000"/>
          <w:sz w:val="32"/>
          <w:szCs w:val="32"/>
          <w:lang w:eastAsia="en-IN" w:bidi="ar-SA"/>
        </w:rPr>
        <w:drawing>
          <wp:inline distT="0" distB="0" distL="0" distR="0" wp14:anchorId="4DF8D51E" wp14:editId="5E14CBDE">
            <wp:extent cx="1114425" cy="1209675"/>
            <wp:effectExtent l="0" t="0" r="9525" b="9525"/>
            <wp:docPr id="1" name="Picture 1" descr="C:\ALBUM'S\MY DOC\20181020_13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LBUM'S\MY DOC\20181020_134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80C" w:rsidRPr="006E75E2" w:rsidRDefault="00A63643" w:rsidP="0048380C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  <w:t>ANAZ</w:t>
      </w:r>
      <w:r w:rsidR="004058A2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  <w:t xml:space="preserve"> KAS</w:t>
      </w:r>
      <w:r w:rsidR="0048380C" w:rsidRPr="006E75E2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  <w:t>IM.K</w:t>
      </w:r>
      <w:r w:rsidR="0024283D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  <w:t xml:space="preserve">                                                    </w:t>
      </w:r>
    </w:p>
    <w:p w:rsidR="00192EE9" w:rsidRDefault="0048380C" w:rsidP="004838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  <w:r w:rsidRPr="006E75E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Mob. No. +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91 77363</w:t>
      </w:r>
      <w:r w:rsidR="000428B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31163</w:t>
      </w:r>
    </w:p>
    <w:p w:rsidR="005D364B" w:rsidRDefault="00192EE9" w:rsidP="004838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        </w:t>
      </w:r>
      <w:r w:rsidR="00AD60F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 : 00</w:t>
      </w:r>
      <w:r w:rsidR="00385E75" w:rsidRPr="00385E7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974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385E75" w:rsidRPr="00385E7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77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385E75" w:rsidRPr="00385E7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17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385E75" w:rsidRPr="00385E7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07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385E75" w:rsidRPr="00385E7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27</w:t>
      </w:r>
      <w:r w:rsidR="00C935D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</w:p>
    <w:p w:rsidR="0048380C" w:rsidRPr="006E75E2" w:rsidRDefault="005D364B" w:rsidP="0048380C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              : 00974 70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36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36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46</w:t>
      </w:r>
      <w:r w:rsidR="0048380C" w:rsidRPr="006E75E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br/>
      </w:r>
      <w:proofErr w:type="spellStart"/>
      <w:r w:rsidR="0048380C" w:rsidRPr="006E75E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E.Mail</w:t>
      </w:r>
      <w:proofErr w:type="spellEnd"/>
      <w:r w:rsidR="0048380C" w:rsidRPr="006E75E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Id- </w:t>
      </w:r>
      <w:hyperlink r:id="rId8" w:history="1">
        <w:r w:rsidR="00A63643" w:rsidRPr="008D73A3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  <w:lang w:eastAsia="en-IN"/>
          </w:rPr>
          <w:t>anazkasim@gmail.com</w:t>
        </w:r>
      </w:hyperlink>
    </w:p>
    <w:p w:rsidR="003A17B6" w:rsidRDefault="003A17B6" w:rsidP="004838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</w:p>
    <w:p w:rsidR="00380FFB" w:rsidRPr="0048380C" w:rsidRDefault="00380FFB" w:rsidP="0048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A17B6" w:rsidRPr="006E75E2" w:rsidRDefault="0048380C" w:rsidP="003A17B6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OBJECTIVE</w:t>
      </w:r>
    </w:p>
    <w:p w:rsidR="0048380C" w:rsidRPr="0048380C" w:rsidRDefault="0048380C" w:rsidP="0048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To secure an appropriate position, this will provide growth opportunities with effective utilization of my skills and experiences also the opportunity to learn more in professional Atmosphere.</w:t>
      </w:r>
    </w:p>
    <w:p w:rsidR="0048380C" w:rsidRPr="006E75E2" w:rsidRDefault="0048380C" w:rsidP="003A17B6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S</w:t>
      </w:r>
      <w:r w:rsidR="00380FFB" w:rsidRPr="006E75E2">
        <w:rPr>
          <w:rFonts w:eastAsia="Times New Roman"/>
          <w:b/>
          <w:bCs/>
          <w:i/>
          <w:iCs/>
          <w:u w:val="single"/>
          <w:lang w:eastAsia="en-IN"/>
        </w:rPr>
        <w:t>UMMARY</w:t>
      </w:r>
    </w:p>
    <w:p w:rsidR="0048380C" w:rsidRPr="0048380C" w:rsidRDefault="0048380C" w:rsidP="0048380C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An effective communicator possessing excellent presentation &amp; soft skills with honed marketing management, logical and problem-solving abilities.</w:t>
      </w:r>
    </w:p>
    <w:p w:rsidR="0048380C" w:rsidRPr="0048380C" w:rsidRDefault="0048380C" w:rsidP="0048380C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Recognized for successfully meet targets, proficiently formulating and implementing budgets, building high-performing teams and nurturing fruitful relationships with customers.</w:t>
      </w:r>
    </w:p>
    <w:p w:rsidR="0048380C" w:rsidRPr="006E75E2" w:rsidRDefault="00380FFB" w:rsidP="003A17B6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MODULES COVERED</w:t>
      </w:r>
    </w:p>
    <w:p w:rsidR="0048380C" w:rsidRPr="006E75E2" w:rsidRDefault="0048380C" w:rsidP="006E75E2">
      <w:pPr>
        <w:spacing w:after="0" w:line="36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</w:pPr>
      <w:r w:rsidRPr="0048380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Fundamentals of computer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48380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MS-Office: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 MS-Word, MS-Excel, MS-Power point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48380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Operating System: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 Windows, Dos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48380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Accounting Software: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 Tally (5.4-7.2)</w:t>
      </w:r>
    </w:p>
    <w:p w:rsidR="0048380C" w:rsidRPr="006E75E2" w:rsidRDefault="00380FFB" w:rsidP="003A17B6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WORK EXPERIENCE</w:t>
      </w:r>
    </w:p>
    <w:p w:rsidR="0048380C" w:rsidRPr="0048380C" w:rsidRDefault="00A63643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Two</w:t>
      </w:r>
      <w:r w:rsidR="00475C1E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 w:rsidR="004058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years’ experience</w:t>
      </w:r>
      <w:r w:rsidR="00475C1E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from </w:t>
      </w:r>
      <w:proofErr w:type="spellStart"/>
      <w:r w:rsidR="0024283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Janabco</w:t>
      </w:r>
      <w:proofErr w:type="spellEnd"/>
      <w:r w:rsidR="0024283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="0024283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Motor”s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, Kerala, India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 w:rsidR="0024283D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as a post in Salesman &amp; Evaluator </w:t>
      </w:r>
      <w:r w:rsidR="00242577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(2000 to 2002)</w:t>
      </w:r>
    </w:p>
    <w:p w:rsidR="0048380C" w:rsidRPr="0048380C" w:rsidRDefault="0048380C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One year experience from </w:t>
      </w:r>
      <w:r w:rsidR="008B169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 xml:space="preserve">Granite </w:t>
      </w:r>
      <w:r w:rsidR="00A6364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 xml:space="preserve"> India Sales Corp.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 w:rsidR="00A63643" w:rsidRPr="00A63643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Kerala, India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as a post in Marketing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Executive.</w:t>
      </w:r>
      <w:r w:rsidR="00242577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(2002 to 2003)</w:t>
      </w:r>
    </w:p>
    <w:p w:rsidR="00A63643" w:rsidRDefault="00D442A2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lastRenderedPageBreak/>
        <w:t>Four</w:t>
      </w:r>
      <w:r w:rsidR="0048380C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year experience from </w:t>
      </w:r>
      <w:r w:rsidR="00A6364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Lulu Hyper Market, UAE</w:t>
      </w:r>
      <w:r w:rsidR="0048380C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as a post in 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Customer Service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Executive, Store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keeper and Household Supervisor</w:t>
      </w:r>
      <w:r w:rsidR="008B169D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(2003 to 2007)</w:t>
      </w:r>
    </w:p>
    <w:p w:rsidR="0048380C" w:rsidRDefault="00A63643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Five </w:t>
      </w:r>
      <w:r w:rsidR="004058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years’ experience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 w:rsidR="00D442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from </w:t>
      </w:r>
      <w:r w:rsidR="00D442A2" w:rsidRP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New </w:t>
      </w:r>
      <w:proofErr w:type="spellStart"/>
      <w:r w:rsidR="00D442A2" w:rsidRP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Tawar</w:t>
      </w:r>
      <w:proofErr w:type="spellEnd"/>
      <w:r w:rsidR="00D442A2" w:rsidRP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 Bakery, Doha, Qatar</w:t>
      </w:r>
      <w:r w:rsid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 </w:t>
      </w:r>
      <w:r w:rsidR="00D442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as a post in Sales Executive(FMCG division)</w:t>
      </w:r>
      <w:r w:rsidR="008B169D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( 2007 to 2012)</w:t>
      </w:r>
    </w:p>
    <w:p w:rsidR="00D442A2" w:rsidRDefault="008B169D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Six </w:t>
      </w:r>
      <w:r w:rsidR="004058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years’ experience</w:t>
      </w:r>
      <w:r w:rsidR="00D442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from </w:t>
      </w:r>
      <w:r w:rsidR="00D442A2" w:rsidRP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Al Mana &amp; Partners(Unilever and Friesland</w:t>
      </w:r>
      <w:r w:rsidR="007B1A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 Diary </w:t>
      </w:r>
      <w:r w:rsidR="00D630D5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Products </w:t>
      </w:r>
      <w:bookmarkStart w:id="0" w:name="_GoBack"/>
      <w:bookmarkEnd w:id="0"/>
      <w:r w:rsidR="00D442A2" w:rsidRP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)</w:t>
      </w:r>
      <w:r w:rsid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 </w:t>
      </w:r>
      <w:r w:rsidR="00D442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as a post in Sales and Marketing Executive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(2012 to 2018 )</w:t>
      </w:r>
    </w:p>
    <w:p w:rsidR="00862DFF" w:rsidRPr="0048380C" w:rsidRDefault="004058A2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One year experience from </w:t>
      </w:r>
      <w:proofErr w:type="spellStart"/>
      <w:r w:rsidR="00862DFF" w:rsidRPr="00862DF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Maruti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 xml:space="preserve"> – Suzuki </w:t>
      </w:r>
      <w:r w:rsidR="00862DFF" w:rsidRPr="00862DF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 xml:space="preserve"> </w:t>
      </w:r>
      <w:r w:rsidR="00351188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</w:t>
      </w:r>
      <w:r w:rsidR="008B169D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s a post in Senior Relationship Manager  (2018 to …)</w:t>
      </w:r>
    </w:p>
    <w:p w:rsidR="0048380C" w:rsidRPr="006E75E2" w:rsidRDefault="00380FFB" w:rsidP="003A17B6">
      <w:pPr>
        <w:pStyle w:val="Heading1"/>
        <w:rPr>
          <w:rFonts w:eastAsia="Times New Roman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RESPONSIBILITIES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Responsible for assigned sales targets (monthly, quarterly and annually).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Goals set for centres month on month, maintaining relationship with target customers, customer service, ensuring high rate of return on investment, sales support and sales.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Maintaining AD stock as per norms, Document collection, Provide daily updated data to AD., Promoting the Brands &amp; Encouraging the Sales through various Promotional Activities, Establishing a healthy relationship with retailers, Promoting Sales through Visibility in my area.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Operating Internet, Updating all records and documents (Hard copy as well as Soft</w:t>
      </w:r>
      <w:r w:rsidR="00380FFB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copy)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, Data Entry, Updating </w:t>
      </w:r>
      <w:r w:rsidR="006E75E2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accounts</w:t>
      </w:r>
      <w:r w:rsidR="006E75E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,</w:t>
      </w:r>
      <w:r w:rsidR="006E75E2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Networking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with different stake Holders and organization.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Getting order through buying house and export house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Proper execution of order and dispatch it on time.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Follow up for payment.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Develop new sample for client.</w:t>
      </w:r>
    </w:p>
    <w:p w:rsid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Maintain good relation with client.</w:t>
      </w:r>
    </w:p>
    <w:p w:rsidR="00994714" w:rsidRDefault="00994714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Good Product Knowledge &amp; Flair For Automobile Industry </w:t>
      </w:r>
    </w:p>
    <w:p w:rsidR="00994714" w:rsidRDefault="00994714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Operational Knowledge On Finance, Insurance ,RTO Processes &amp; Exchange </w:t>
      </w:r>
    </w:p>
    <w:p w:rsidR="00994714" w:rsidRDefault="00994714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Excellent Communication and Selling Skills  </w:t>
      </w:r>
    </w:p>
    <w:p w:rsidR="0048380C" w:rsidRPr="00B25402" w:rsidRDefault="00380FFB" w:rsidP="00B25402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ACADEMIC QUALIFICATION</w:t>
      </w:r>
      <w:r w:rsidR="0048380C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.</w:t>
      </w:r>
    </w:p>
    <w:p w:rsidR="0048380C" w:rsidRPr="0048380C" w:rsidRDefault="00B25402" w:rsidP="0048380C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Pre-Degree</w:t>
      </w:r>
      <w:r w:rsidR="0048380C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from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Christ College,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Thalassery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, Kerala</w:t>
      </w:r>
    </w:p>
    <w:p w:rsidR="0048380C" w:rsidRPr="0048380C" w:rsidRDefault="0048380C" w:rsidP="0048380C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High School from </w:t>
      </w:r>
      <w:r w:rsidR="00B2540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MMHS, New </w:t>
      </w:r>
      <w:proofErr w:type="spellStart"/>
      <w:r w:rsidR="00B2540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Mahe</w:t>
      </w:r>
      <w:proofErr w:type="spellEnd"/>
      <w:r w:rsidR="00B2540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, Kerala</w:t>
      </w:r>
    </w:p>
    <w:p w:rsidR="0048380C" w:rsidRPr="006E75E2" w:rsidRDefault="00380FFB" w:rsidP="006E75E2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EXTRA CURRICULAR ACTIVITY</w:t>
      </w:r>
    </w:p>
    <w:p w:rsidR="0048380C" w:rsidRPr="0048380C" w:rsidRDefault="0048380C" w:rsidP="0048380C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Joined National Service Scheme at College level and participated in various camps organized by it.</w:t>
      </w:r>
    </w:p>
    <w:p w:rsidR="0048380C" w:rsidRPr="006E75E2" w:rsidRDefault="00380FFB" w:rsidP="006E75E2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lastRenderedPageBreak/>
        <w:t>STRENGTH</w:t>
      </w:r>
    </w:p>
    <w:p w:rsidR="0048380C" w:rsidRPr="0048380C" w:rsidRDefault="0048380C" w:rsidP="004838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Positive thinking</w:t>
      </w:r>
    </w:p>
    <w:p w:rsidR="0048380C" w:rsidRPr="0048380C" w:rsidRDefault="0048380C" w:rsidP="004838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Hard Working</w:t>
      </w:r>
    </w:p>
    <w:p w:rsidR="004058A2" w:rsidRDefault="0048380C" w:rsidP="004058A2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Result Oriented</w:t>
      </w:r>
      <w:r w:rsidR="00380FFB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</w:p>
    <w:p w:rsidR="004058A2" w:rsidRPr="004058A2" w:rsidRDefault="004058A2" w:rsidP="004058A2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058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Customer Centric     </w:t>
      </w:r>
    </w:p>
    <w:p w:rsidR="004058A2" w:rsidRDefault="004058A2" w:rsidP="004058A2">
      <w:p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</w:p>
    <w:p w:rsidR="00380FFB" w:rsidRPr="006E75E2" w:rsidRDefault="003A17B6" w:rsidP="006E75E2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PERSONAL PROFILE</w:t>
      </w:r>
    </w:p>
    <w:p w:rsidR="0063060C" w:rsidRPr="0063060C" w:rsidRDefault="00B25402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Date of Birth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>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>04/01/1982</w:t>
      </w:r>
    </w:p>
    <w:p w:rsidR="0063060C" w:rsidRPr="0063060C" w:rsidRDefault="0063060C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Languages Known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>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 xml:space="preserve">English, Hindi, Tamil, </w:t>
      </w:r>
      <w:r w:rsidR="002428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Arabic &amp;</w:t>
      </w:r>
      <w:r w:rsidR="0024283D" w:rsidRPr="002428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2428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Malayalam</w:t>
      </w:r>
    </w:p>
    <w:p w:rsidR="0063060C" w:rsidRDefault="0063060C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Driving License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ab/>
        <w:t>: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ab/>
        <w:t>Valid Qatar and Indian Driving License</w:t>
      </w:r>
    </w:p>
    <w:p w:rsidR="004058A2" w:rsidRPr="004058A2" w:rsidRDefault="0063060C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630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Present Address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>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</w:r>
      <w:proofErr w:type="spellStart"/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Safiya</w:t>
      </w:r>
      <w:proofErr w:type="spellEnd"/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Manzil</w:t>
      </w:r>
      <w:proofErr w:type="spellEnd"/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, </w:t>
      </w:r>
    </w:p>
    <w:p w:rsidR="004058A2" w:rsidRDefault="004058A2" w:rsidP="004058A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                                       </w:t>
      </w:r>
      <w:proofErr w:type="spellStart"/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Azhiyoor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(PO),</w:t>
      </w:r>
      <w:r w:rsidR="0024283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( MAHE)</w:t>
      </w:r>
    </w:p>
    <w:p w:rsidR="004058A2" w:rsidRDefault="004058A2" w:rsidP="004058A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                                       Calicut Dist.</w:t>
      </w:r>
    </w:p>
    <w:p w:rsidR="004058A2" w:rsidRPr="004058A2" w:rsidRDefault="004058A2" w:rsidP="004058A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                                      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Vadakara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673309</w:t>
      </w:r>
    </w:p>
    <w:p w:rsidR="0063060C" w:rsidRPr="0063060C" w:rsidRDefault="004058A2" w:rsidP="004058A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                                        </w:t>
      </w:r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Kerala, India</w:t>
      </w:r>
    </w:p>
    <w:p w:rsidR="00380FFB" w:rsidRPr="0063060C" w:rsidRDefault="0063060C" w:rsidP="0063060C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ab/>
        <w:t xml:space="preserve"> </w:t>
      </w:r>
      <w:r w:rsidR="00380FFB" w:rsidRPr="006306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</w:p>
    <w:p w:rsidR="00817FE7" w:rsidRPr="0063060C" w:rsidRDefault="00817FE7"/>
    <w:sectPr w:rsidR="00817FE7" w:rsidRPr="0063060C" w:rsidSect="00641D49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7EE" w:rsidRDefault="008E17EE" w:rsidP="00641D49">
      <w:pPr>
        <w:spacing w:after="0" w:line="240" w:lineRule="auto"/>
      </w:pPr>
      <w:r>
        <w:separator/>
      </w:r>
    </w:p>
  </w:endnote>
  <w:endnote w:type="continuationSeparator" w:id="0">
    <w:p w:rsidR="008E17EE" w:rsidRDefault="008E17EE" w:rsidP="0064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49" w:rsidRDefault="00641D49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Anaz Kasim  +91 7736331163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 w:cstheme="minorBidi"/>
      </w:rPr>
      <w:fldChar w:fldCharType="begin"/>
    </w:r>
    <w:r>
      <w:instrText xml:space="preserve"> PAGE   \* MERGEFORMAT </w:instrText>
    </w:r>
    <w:r>
      <w:rPr>
        <w:rFonts w:eastAsiaTheme="minorEastAsia" w:cstheme="minorBidi"/>
      </w:rPr>
      <w:fldChar w:fldCharType="separate"/>
    </w:r>
    <w:r w:rsidR="00242577" w:rsidRPr="0024257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41D49" w:rsidRDefault="00641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7EE" w:rsidRDefault="008E17EE" w:rsidP="00641D49">
      <w:pPr>
        <w:spacing w:after="0" w:line="240" w:lineRule="auto"/>
      </w:pPr>
      <w:r>
        <w:separator/>
      </w:r>
    </w:p>
  </w:footnote>
  <w:footnote w:type="continuationSeparator" w:id="0">
    <w:p w:rsidR="008E17EE" w:rsidRDefault="008E17EE" w:rsidP="0064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D13"/>
    <w:multiLevelType w:val="multilevel"/>
    <w:tmpl w:val="BD66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7D15DD"/>
    <w:multiLevelType w:val="multilevel"/>
    <w:tmpl w:val="F754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73325C"/>
    <w:multiLevelType w:val="multilevel"/>
    <w:tmpl w:val="6D3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D80AC1"/>
    <w:multiLevelType w:val="multilevel"/>
    <w:tmpl w:val="7566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8517B"/>
    <w:multiLevelType w:val="multilevel"/>
    <w:tmpl w:val="5B74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697510"/>
    <w:multiLevelType w:val="multilevel"/>
    <w:tmpl w:val="54C0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AF1DFB"/>
    <w:multiLevelType w:val="multilevel"/>
    <w:tmpl w:val="C538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0C"/>
    <w:rsid w:val="00021C6B"/>
    <w:rsid w:val="000428BD"/>
    <w:rsid w:val="00172A2C"/>
    <w:rsid w:val="00192EE9"/>
    <w:rsid w:val="00242577"/>
    <w:rsid w:val="0024283D"/>
    <w:rsid w:val="00323C49"/>
    <w:rsid w:val="00351188"/>
    <w:rsid w:val="00380FFB"/>
    <w:rsid w:val="00385E75"/>
    <w:rsid w:val="003A17B6"/>
    <w:rsid w:val="004058A2"/>
    <w:rsid w:val="004740FB"/>
    <w:rsid w:val="00475C1E"/>
    <w:rsid w:val="0048380C"/>
    <w:rsid w:val="005D364B"/>
    <w:rsid w:val="0063060C"/>
    <w:rsid w:val="00641D49"/>
    <w:rsid w:val="006E75E2"/>
    <w:rsid w:val="007361C9"/>
    <w:rsid w:val="007B1AA2"/>
    <w:rsid w:val="00817FE7"/>
    <w:rsid w:val="00846599"/>
    <w:rsid w:val="00862DFF"/>
    <w:rsid w:val="008B169D"/>
    <w:rsid w:val="008E17EE"/>
    <w:rsid w:val="0093307D"/>
    <w:rsid w:val="00933CBB"/>
    <w:rsid w:val="00994714"/>
    <w:rsid w:val="00A030DE"/>
    <w:rsid w:val="00A63643"/>
    <w:rsid w:val="00AD60F3"/>
    <w:rsid w:val="00B25402"/>
    <w:rsid w:val="00BD1877"/>
    <w:rsid w:val="00C935D7"/>
    <w:rsid w:val="00D442A2"/>
    <w:rsid w:val="00D630D5"/>
    <w:rsid w:val="00E536A2"/>
    <w:rsid w:val="00F1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C369"/>
  <w15:docId w15:val="{ABFDF5C3-3894-436A-B6D6-130F086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FFB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3A17B6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A17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1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D49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64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D49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3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0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zkasim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anaz kasim</dc:creator>
  <cp:lastModifiedBy>anaz kasim</cp:lastModifiedBy>
  <cp:revision>8</cp:revision>
  <dcterms:created xsi:type="dcterms:W3CDTF">2019-02-21T07:49:00Z</dcterms:created>
  <dcterms:modified xsi:type="dcterms:W3CDTF">2019-04-19T15:30:00Z</dcterms:modified>
</cp:coreProperties>
</file>